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8876FD">
      <w:pPr>
        <w:pStyle w:val="Prrafodelista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8876FD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333500" cy="1561996"/>
                                  <wp:effectExtent l="0" t="0" r="0" b="63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56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8876FD" w:rsidP="006F7151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333500" cy="1561996"/>
                            <wp:effectExtent l="0" t="0" r="0" b="63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56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E9B55" wp14:editId="0799CB20">
                <wp:simplePos x="0" y="0"/>
                <wp:positionH relativeFrom="column">
                  <wp:posOffset>1501140</wp:posOffset>
                </wp:positionH>
                <wp:positionV relativeFrom="paragraph">
                  <wp:posOffset>2453005</wp:posOffset>
                </wp:positionV>
                <wp:extent cx="4324350" cy="1403985"/>
                <wp:effectExtent l="0" t="0" r="1905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0E" w:rsidRPr="008876FD" w:rsidRDefault="00F963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F71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DIRECCIÓN: </w:t>
                            </w:r>
                            <w:r w:rsidR="00422EC4" w:rsidRPr="008876F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Carretera México km.2.5 </w:t>
                            </w:r>
                          </w:p>
                          <w:p w:rsidR="00F9630E" w:rsidRPr="006F7151" w:rsidRDefault="00422EC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TELÉFO</w:t>
                            </w:r>
                            <w:r w:rsidR="005772A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NO:( 618) 1</w:t>
                            </w:r>
                            <w:r w:rsidR="00430FD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37-82-90</w:t>
                            </w:r>
                            <w:r w:rsidR="0039705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5772A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y (618)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37-82-91</w:t>
                            </w:r>
                          </w:p>
                          <w:p w:rsidR="00F9630E" w:rsidRPr="006F7151" w:rsidRDefault="00F963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F71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CORREO ELECTRÓNICO:</w:t>
                            </w:r>
                            <w:r w:rsidR="00422E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A42F7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juzgado@durangocapital.gob.mx</w:t>
                            </w:r>
                          </w:p>
                          <w:p w:rsidR="00F9630E" w:rsidRPr="006F7151" w:rsidRDefault="00F963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8.2pt;margin-top:193.15pt;width:34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" fillcolor="#f2f2f2 [3052]">
                <v:textbox style="mso-fit-shape-to-text:t">
                  <w:txbxContent>
                    <w:p w:rsidR="00F9630E" w:rsidRPr="008876FD" w:rsidRDefault="00F9630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F715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DIRECCIÓN: </w:t>
                      </w:r>
                      <w:r w:rsidR="00422EC4" w:rsidRPr="008876F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Carretera México km.2.5 </w:t>
                      </w:r>
                    </w:p>
                    <w:p w:rsidR="00F9630E" w:rsidRPr="006F7151" w:rsidRDefault="00422EC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TELÉFO</w:t>
                      </w:r>
                      <w:r w:rsidR="005772A9">
                        <w:rPr>
                          <w:rFonts w:ascii="Arial" w:hAnsi="Arial" w:cs="Arial"/>
                          <w:b/>
                          <w:sz w:val="24"/>
                        </w:rPr>
                        <w:t>NO:( 618) 1</w:t>
                      </w:r>
                      <w:r w:rsidR="00430FDB">
                        <w:rPr>
                          <w:rFonts w:ascii="Arial" w:hAnsi="Arial" w:cs="Arial"/>
                          <w:b/>
                          <w:sz w:val="24"/>
                        </w:rPr>
                        <w:t>37-82-90</w:t>
                      </w:r>
                      <w:r w:rsidR="0039705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5772A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y (618) 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37-82-91</w:t>
                      </w:r>
                    </w:p>
                    <w:p w:rsidR="00F9630E" w:rsidRPr="006F7151" w:rsidRDefault="00F9630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F7151">
                        <w:rPr>
                          <w:rFonts w:ascii="Arial" w:hAnsi="Arial" w:cs="Arial"/>
                          <w:b/>
                          <w:sz w:val="24"/>
                        </w:rPr>
                        <w:t>CORREO ELECTRÓNICO:</w:t>
                      </w:r>
                      <w:r w:rsidR="00422EC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A42F79">
                        <w:rPr>
                          <w:rFonts w:ascii="Arial" w:hAnsi="Arial" w:cs="Arial"/>
                          <w:b/>
                          <w:sz w:val="24"/>
                        </w:rPr>
                        <w:t>juzgado@durangocapital.gob.mx</w:t>
                      </w:r>
                    </w:p>
                    <w:p w:rsidR="00F9630E" w:rsidRPr="006F7151" w:rsidRDefault="00F9630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22EEE" wp14:editId="7E9F274D">
                <wp:simplePos x="0" y="0"/>
                <wp:positionH relativeFrom="column">
                  <wp:posOffset>1501140</wp:posOffset>
                </wp:positionH>
                <wp:positionV relativeFrom="paragraph">
                  <wp:posOffset>1786255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0E" w:rsidRPr="006F7151" w:rsidRDefault="00422E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MARIO GASPAR POZO RIESTRA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8.2pt;margin-top:140.65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" fillcolor="#bfbfbf [2412]" strokecolor="#bfbfbf [2412]">
                <v:textbox>
                  <w:txbxContent>
                    <w:p w:rsidR="00F9630E" w:rsidRPr="006F7151" w:rsidRDefault="00422E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MARIO GASPAR POZO RIESTRA</w:t>
                      </w:r>
                    </w:p>
                  </w:txbxContent>
                </v:textbox>
              </v:shape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3BE6E" wp14:editId="1C9D5103">
                <wp:simplePos x="0" y="0"/>
                <wp:positionH relativeFrom="column">
                  <wp:posOffset>1501140</wp:posOffset>
                </wp:positionH>
                <wp:positionV relativeFrom="paragraph">
                  <wp:posOffset>1243330</wp:posOffset>
                </wp:positionV>
                <wp:extent cx="4324350" cy="140398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0E" w:rsidRPr="006F7151" w:rsidRDefault="00422E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JUEZ CÍVICO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8.2pt;margin-top:97.9pt;width:34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" fillcolor="#a5a5a5 [2092]">
                <v:textbox style="mso-fit-shape-to-text:t">
                  <w:txbxContent>
                    <w:p w:rsidR="00F9630E" w:rsidRPr="006F7151" w:rsidRDefault="00422E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JUEZ CÍVICO MUNICIPAL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  <w:bookmarkStart w:id="0" w:name="_GoBack"/>
      <w:bookmarkEnd w:id="0"/>
    </w:p>
    <w:p w:rsidR="006F7151" w:rsidRPr="006F7151" w:rsidRDefault="006F7151" w:rsidP="008876FD">
      <w:pPr>
        <w:jc w:val="both"/>
      </w:pPr>
    </w:p>
    <w:p w:rsidR="006F7151" w:rsidRPr="006F7151" w:rsidRDefault="006F7151" w:rsidP="008876FD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E9A5D" wp14:editId="4E44BB53">
                <wp:simplePos x="0" y="0"/>
                <wp:positionH relativeFrom="column">
                  <wp:posOffset>-60960</wp:posOffset>
                </wp:positionH>
                <wp:positionV relativeFrom="paragraph">
                  <wp:posOffset>72390</wp:posOffset>
                </wp:positionV>
                <wp:extent cx="59340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42F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.8pt;margin-top:5.7pt;width:467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A42F7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8876FD">
      <w:pPr>
        <w:jc w:val="both"/>
      </w:pPr>
    </w:p>
    <w:p w:rsidR="006F7151" w:rsidRPr="008876FD" w:rsidRDefault="0029039D" w:rsidP="008876FD">
      <w:pPr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>Licenciatura</w:t>
      </w:r>
    </w:p>
    <w:p w:rsidR="006F7151" w:rsidRPr="006F7151" w:rsidRDefault="006F7151" w:rsidP="008876FD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33B51" wp14:editId="6B9755EF">
                <wp:simplePos x="0" y="0"/>
                <wp:positionH relativeFrom="column">
                  <wp:posOffset>-60960</wp:posOffset>
                </wp:positionH>
                <wp:positionV relativeFrom="paragraph">
                  <wp:posOffset>27305</wp:posOffset>
                </wp:positionV>
                <wp:extent cx="59340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A42F79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  <w:r w:rsidR="00A42F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.8pt;margin-top:2.15pt;width:467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" fillcolor="#bfbfbf [2412]">
                <v:textbox style="mso-fit-shape-to-text:t">
                  <w:txbxContent>
                    <w:p w:rsidR="006F7151" w:rsidRPr="00A42F79" w:rsidRDefault="006F7151" w:rsidP="006F715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  <w:r w:rsidR="00A42F7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8876FD">
      <w:pPr>
        <w:jc w:val="both"/>
      </w:pPr>
    </w:p>
    <w:p w:rsidR="00A42F79" w:rsidRPr="0029039D" w:rsidRDefault="00A42F79" w:rsidP="008876FD">
      <w:pPr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>Despacho Jurídico Pozo Riestra y Abogados A.C</w:t>
      </w:r>
      <w:r w:rsidR="002D087D" w:rsidRPr="0029039D">
        <w:rPr>
          <w:rFonts w:ascii="Arial" w:hAnsi="Arial" w:cs="Arial"/>
          <w:b/>
          <w:sz w:val="24"/>
          <w:szCs w:val="24"/>
        </w:rPr>
        <w:t>. Director  (</w:t>
      </w:r>
      <w:r w:rsidR="00D047EF" w:rsidRPr="0029039D">
        <w:rPr>
          <w:rFonts w:ascii="Arial" w:hAnsi="Arial" w:cs="Arial"/>
          <w:b/>
          <w:sz w:val="24"/>
          <w:szCs w:val="24"/>
        </w:rPr>
        <w:t>2002-2010</w:t>
      </w:r>
      <w:r w:rsidR="002D087D" w:rsidRPr="0029039D">
        <w:rPr>
          <w:rFonts w:ascii="Arial" w:hAnsi="Arial" w:cs="Arial"/>
          <w:b/>
          <w:sz w:val="24"/>
          <w:szCs w:val="24"/>
        </w:rPr>
        <w:t>)</w:t>
      </w:r>
    </w:p>
    <w:p w:rsidR="002D087D" w:rsidRPr="0029039D" w:rsidRDefault="002D087D" w:rsidP="008876FD">
      <w:pPr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 xml:space="preserve">Colegio Barra de Abogados del Estado de Durango, Lic. Benito Juárez.  </w:t>
      </w:r>
      <w:r w:rsidR="00430FDB">
        <w:rPr>
          <w:rFonts w:ascii="Arial" w:hAnsi="Arial" w:cs="Arial"/>
          <w:b/>
          <w:sz w:val="24"/>
          <w:szCs w:val="24"/>
        </w:rPr>
        <w:t xml:space="preserve">     </w:t>
      </w:r>
      <w:r w:rsidRPr="0029039D">
        <w:rPr>
          <w:rFonts w:ascii="Arial" w:hAnsi="Arial" w:cs="Arial"/>
          <w:b/>
          <w:sz w:val="24"/>
          <w:szCs w:val="24"/>
        </w:rPr>
        <w:t xml:space="preserve">Presidente Fundador  2010- a la fecha </w:t>
      </w:r>
    </w:p>
    <w:p w:rsidR="0029039D" w:rsidRPr="0029039D" w:rsidRDefault="002D087D" w:rsidP="008876FD">
      <w:pPr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>Academia Nacional de Sociología Jurídica, Confederación Nacional de Colegios y Asociaciones de Abogados de México (CONCAAM). Presidente  2011-2013</w:t>
      </w:r>
      <w:r w:rsidR="006F7151" w:rsidRPr="0029039D">
        <w:rPr>
          <w:rFonts w:ascii="Arial" w:hAnsi="Arial" w:cs="Arial"/>
          <w:b/>
          <w:sz w:val="24"/>
          <w:szCs w:val="24"/>
        </w:rPr>
        <w:t xml:space="preserve">       </w:t>
      </w:r>
    </w:p>
    <w:p w:rsidR="006F7151" w:rsidRPr="0029039D" w:rsidRDefault="002D087D" w:rsidP="008876FD">
      <w:pPr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>Comisión  de Atención  a Víctimas de Delito. Consejero  2011-2014</w:t>
      </w:r>
    </w:p>
    <w:p w:rsidR="0029039D" w:rsidRDefault="0029039D" w:rsidP="008876FD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D087D" w:rsidRDefault="002D087D" w:rsidP="008876FD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lastRenderedPageBreak/>
        <w:t xml:space="preserve">Instituto Electoral y de Participación Ciudadana del Estado de Durango. Consejero Electoral  2012-2015 </w:t>
      </w:r>
    </w:p>
    <w:p w:rsidR="0029039D" w:rsidRPr="0029039D" w:rsidRDefault="0029039D" w:rsidP="008876FD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D087D" w:rsidRDefault="0029039D" w:rsidP="008876FD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 xml:space="preserve">Consejo Cívico Ciudadano. Consejero 2016 a la fecha </w:t>
      </w:r>
    </w:p>
    <w:p w:rsidR="0029039D" w:rsidRPr="0029039D" w:rsidRDefault="0029039D" w:rsidP="008876FD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9039D" w:rsidRPr="0029039D" w:rsidRDefault="0029039D" w:rsidP="008876FD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9039D">
        <w:rPr>
          <w:rFonts w:ascii="Arial" w:hAnsi="Arial" w:cs="Arial"/>
          <w:b/>
          <w:sz w:val="24"/>
          <w:szCs w:val="24"/>
        </w:rPr>
        <w:t xml:space="preserve">Mario Pozo Riestra, Firma Legal.  Socio 2017- a la fecha </w:t>
      </w:r>
    </w:p>
    <w:p w:rsidR="006F7151" w:rsidRDefault="006F7151" w:rsidP="008876FD">
      <w:pPr>
        <w:pStyle w:val="Prrafodelista"/>
        <w:ind w:left="426"/>
        <w:jc w:val="both"/>
      </w:pPr>
      <w:r>
        <w:t xml:space="preserve">    </w:t>
      </w:r>
    </w:p>
    <w:p w:rsidR="006F7151" w:rsidRDefault="006F7151" w:rsidP="008876FD">
      <w:pPr>
        <w:pStyle w:val="Prrafodelista"/>
        <w:ind w:left="426"/>
        <w:jc w:val="both"/>
      </w:pPr>
      <w:r>
        <w:t xml:space="preserve">   </w:t>
      </w:r>
    </w:p>
    <w:p w:rsidR="006F7151" w:rsidRDefault="006F7151" w:rsidP="008876FD">
      <w:pPr>
        <w:pStyle w:val="Prrafodelista"/>
        <w:ind w:left="426"/>
        <w:jc w:val="both"/>
      </w:pPr>
      <w:r>
        <w:t xml:space="preserve"> 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8A4EA" wp14:editId="576B7ED9">
                <wp:simplePos x="0" y="0"/>
                <wp:positionH relativeFrom="column">
                  <wp:posOffset>-51435</wp:posOffset>
                </wp:positionH>
                <wp:positionV relativeFrom="paragraph">
                  <wp:posOffset>-90170</wp:posOffset>
                </wp:positionV>
                <wp:extent cx="5810250" cy="1403985"/>
                <wp:effectExtent l="0" t="0" r="19050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Otros Datos Relevantes: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05pt;margin-top:-7.1pt;width:45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Otros Datos Relevantes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8876FD">
      <w:pPr>
        <w:pStyle w:val="Prrafodelista"/>
        <w:numPr>
          <w:ilvl w:val="0"/>
          <w:numId w:val="1"/>
        </w:numPr>
        <w:ind w:left="426" w:hanging="426"/>
        <w:jc w:val="both"/>
      </w:pPr>
      <w:r>
        <w:t xml:space="preserve">    </w:t>
      </w:r>
    </w:p>
    <w:p w:rsidR="006F7151" w:rsidRDefault="006F7151" w:rsidP="008876FD">
      <w:pPr>
        <w:pStyle w:val="Prrafodelista"/>
        <w:ind w:left="426"/>
        <w:jc w:val="both"/>
      </w:pPr>
      <w:r>
        <w:t xml:space="preserve">   </w:t>
      </w:r>
    </w:p>
    <w:p w:rsidR="006F7151" w:rsidRPr="001558A5" w:rsidRDefault="006F7151" w:rsidP="008876FD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  <w:r w:rsidRPr="001558A5">
        <w:rPr>
          <w:rFonts w:ascii="Arial" w:hAnsi="Arial" w:cs="Arial"/>
          <w:sz w:val="28"/>
          <w:szCs w:val="28"/>
        </w:rPr>
        <w:t xml:space="preserve">   </w:t>
      </w:r>
      <w:r w:rsidR="0029039D" w:rsidRPr="001558A5">
        <w:rPr>
          <w:rFonts w:ascii="Arial" w:hAnsi="Arial" w:cs="Arial"/>
          <w:b/>
          <w:sz w:val="28"/>
          <w:szCs w:val="28"/>
        </w:rPr>
        <w:t xml:space="preserve">Diplomado </w:t>
      </w:r>
    </w:p>
    <w:p w:rsidR="0029039D" w:rsidRPr="001558A5" w:rsidRDefault="0029039D" w:rsidP="008876FD">
      <w:pPr>
        <w:pStyle w:val="Prrafodelista"/>
        <w:ind w:left="426"/>
        <w:jc w:val="both"/>
        <w:rPr>
          <w:b/>
        </w:rPr>
      </w:pPr>
    </w:p>
    <w:p w:rsidR="0029039D" w:rsidRPr="001558A5" w:rsidRDefault="0029039D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Acceso a la Justicia en Materia de Derechos Humanos  (Marzo- Julio 2016)</w:t>
      </w:r>
      <w:r w:rsidR="00430FDB">
        <w:rPr>
          <w:rFonts w:ascii="Arial" w:hAnsi="Arial" w:cs="Arial"/>
          <w:sz w:val="24"/>
          <w:szCs w:val="24"/>
        </w:rPr>
        <w:t>.</w:t>
      </w:r>
    </w:p>
    <w:p w:rsidR="0029039D" w:rsidRPr="001558A5" w:rsidRDefault="0029039D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El Derecho Electoral en el Contexto Nacional  (Mayo 2014)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El Nuevo Juicio de Amparo en el Nuevo Sistema Jurídico Mexicano</w:t>
      </w:r>
      <w:r w:rsidR="00430FDB">
        <w:rPr>
          <w:rFonts w:ascii="Arial" w:hAnsi="Arial" w:cs="Arial"/>
          <w:sz w:val="24"/>
          <w:szCs w:val="24"/>
        </w:rPr>
        <w:t xml:space="preserve">          </w:t>
      </w:r>
      <w:r w:rsidRPr="001558A5">
        <w:rPr>
          <w:rFonts w:ascii="Arial" w:hAnsi="Arial" w:cs="Arial"/>
          <w:sz w:val="24"/>
          <w:szCs w:val="24"/>
        </w:rPr>
        <w:t xml:space="preserve"> (Mayo –Septiembre 2014)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Teórico Practico en Derechos Humanos (Septiembre  2013)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El Derecho Electoral en el Contexto Nacional  (Mayo de 2012)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El Sistema Penal Acusatorio (2010)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A513B4" w:rsidP="008876FD">
      <w:pPr>
        <w:pStyle w:val="Prrafodelista"/>
        <w:ind w:left="426"/>
        <w:jc w:val="both"/>
        <w:rPr>
          <w:b/>
        </w:rPr>
      </w:pPr>
      <w:r w:rsidRPr="001558A5">
        <w:rPr>
          <w:b/>
        </w:rPr>
        <w:tab/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  <w:r w:rsidRPr="001558A5">
        <w:rPr>
          <w:b/>
        </w:rPr>
        <w:tab/>
      </w:r>
      <w:r w:rsidRPr="001558A5">
        <w:rPr>
          <w:rFonts w:ascii="Arial" w:hAnsi="Arial" w:cs="Arial"/>
          <w:b/>
          <w:sz w:val="28"/>
          <w:szCs w:val="28"/>
        </w:rPr>
        <w:t xml:space="preserve">Cursos </w:t>
      </w:r>
    </w:p>
    <w:p w:rsidR="00A513B4" w:rsidRPr="001558A5" w:rsidRDefault="00A513B4" w:rsidP="008876FD">
      <w:pPr>
        <w:pStyle w:val="Prrafodelista"/>
        <w:ind w:left="426"/>
        <w:jc w:val="both"/>
        <w:rPr>
          <w:b/>
        </w:rPr>
      </w:pPr>
    </w:p>
    <w:p w:rsidR="008876FD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Curso para Actuarios y Notificadores  en el Tribunal  Superior de Justicia de Durango.</w:t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Curso para Apoyo  de Niños Víctimas de Violencia.</w:t>
      </w: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Actualización en Materia Electoral (Agosto 2014)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A513B4" w:rsidP="008876FD">
      <w:pPr>
        <w:pStyle w:val="Prrafodelista"/>
        <w:ind w:left="426"/>
        <w:jc w:val="both"/>
        <w:rPr>
          <w:b/>
        </w:rPr>
      </w:pP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  <w:r w:rsidRPr="001558A5">
        <w:rPr>
          <w:b/>
        </w:rPr>
        <w:tab/>
      </w:r>
      <w:r w:rsidRPr="001558A5">
        <w:rPr>
          <w:rFonts w:ascii="Arial" w:hAnsi="Arial" w:cs="Arial"/>
          <w:b/>
          <w:sz w:val="28"/>
          <w:szCs w:val="28"/>
        </w:rPr>
        <w:t xml:space="preserve">Congresos </w:t>
      </w:r>
    </w:p>
    <w:p w:rsidR="00A513B4" w:rsidRPr="001558A5" w:rsidRDefault="00A513B4" w:rsidP="008876FD">
      <w:pPr>
        <w:pStyle w:val="Prrafodelista"/>
        <w:ind w:left="426"/>
        <w:jc w:val="both"/>
        <w:rPr>
          <w:b/>
        </w:rPr>
      </w:pPr>
    </w:p>
    <w:p w:rsidR="00A513B4" w:rsidRPr="001558A5" w:rsidRDefault="00A513B4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Congreso Nacional de Delegados y Subdelegados de la confederación  de Colegios  y Asociaciones  de Abogados  de México  (CONCAAM) Jornadas de Actualización Jurídica</w:t>
      </w:r>
      <w:r w:rsidR="00430FDB">
        <w:rPr>
          <w:rFonts w:ascii="Arial" w:hAnsi="Arial" w:cs="Arial"/>
          <w:sz w:val="24"/>
          <w:szCs w:val="24"/>
        </w:rPr>
        <w:t>.</w:t>
      </w:r>
    </w:p>
    <w:p w:rsidR="00A513B4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XL Congreso y Asamblea General de la CONCAAM.</w:t>
      </w:r>
    </w:p>
    <w:p w:rsidR="00855AEC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XVIII Congreso Internacional de Derecho Familiar (octubre 2014)</w:t>
      </w:r>
    </w:p>
    <w:p w:rsidR="00855AEC" w:rsidRPr="001558A5" w:rsidRDefault="00855AEC" w:rsidP="008876FD">
      <w:pPr>
        <w:pStyle w:val="Prrafodelista"/>
        <w:ind w:left="426"/>
        <w:jc w:val="both"/>
        <w:rPr>
          <w:b/>
        </w:rPr>
      </w:pPr>
    </w:p>
    <w:p w:rsidR="00855AEC" w:rsidRDefault="00855AEC" w:rsidP="008876FD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  <w:r w:rsidRPr="001558A5">
        <w:rPr>
          <w:b/>
        </w:rPr>
        <w:tab/>
      </w:r>
      <w:r w:rsidRPr="001558A5">
        <w:rPr>
          <w:rFonts w:ascii="Arial" w:hAnsi="Arial" w:cs="Arial"/>
          <w:b/>
          <w:sz w:val="28"/>
          <w:szCs w:val="28"/>
        </w:rPr>
        <w:t xml:space="preserve">Talleres </w:t>
      </w:r>
    </w:p>
    <w:p w:rsidR="008876FD" w:rsidRPr="001558A5" w:rsidRDefault="008876FD" w:rsidP="008876FD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855AEC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Construyendo  Igualdades  (Para  Construir la RED  de igualdad  entre Mujeres  y Hombres, septiembre 2014).</w:t>
      </w:r>
    </w:p>
    <w:p w:rsidR="00855AEC" w:rsidRPr="001558A5" w:rsidRDefault="00855AEC" w:rsidP="008876FD">
      <w:pPr>
        <w:pStyle w:val="Prrafodelista"/>
        <w:ind w:left="426"/>
        <w:jc w:val="both"/>
        <w:rPr>
          <w:b/>
        </w:rPr>
      </w:pPr>
    </w:p>
    <w:p w:rsidR="00855AEC" w:rsidRPr="001558A5" w:rsidRDefault="00855AEC" w:rsidP="008876FD">
      <w:pPr>
        <w:pStyle w:val="Prrafodelista"/>
        <w:ind w:left="426" w:firstLine="282"/>
        <w:jc w:val="both"/>
        <w:rPr>
          <w:rFonts w:ascii="Arial" w:hAnsi="Arial" w:cs="Arial"/>
          <w:b/>
          <w:sz w:val="28"/>
          <w:szCs w:val="28"/>
        </w:rPr>
      </w:pPr>
      <w:r w:rsidRPr="001558A5">
        <w:rPr>
          <w:rFonts w:ascii="Arial" w:hAnsi="Arial" w:cs="Arial"/>
          <w:b/>
          <w:sz w:val="28"/>
          <w:szCs w:val="28"/>
        </w:rPr>
        <w:t>Foros</w:t>
      </w:r>
    </w:p>
    <w:p w:rsidR="00855AEC" w:rsidRPr="001558A5" w:rsidRDefault="00855AEC" w:rsidP="008876FD">
      <w:pPr>
        <w:pStyle w:val="Prrafodelista"/>
        <w:ind w:left="426"/>
        <w:jc w:val="both"/>
        <w:rPr>
          <w:b/>
        </w:rPr>
      </w:pPr>
    </w:p>
    <w:p w:rsidR="00855AEC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Foro Nacional sobre candidaturas independientes  (Zacatecas, septiembre 2013)</w:t>
      </w:r>
    </w:p>
    <w:p w:rsidR="008876FD" w:rsidRPr="001558A5" w:rsidRDefault="008876FD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855AEC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Parlamento Ciudadano (Septiembre 2015)</w:t>
      </w:r>
    </w:p>
    <w:p w:rsidR="00855AEC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La Salud Mental al Alcance de Todos, Foro Estatal de Epilepsia  (octubre 2015)</w:t>
      </w:r>
    </w:p>
    <w:p w:rsidR="008876FD" w:rsidRPr="001558A5" w:rsidRDefault="008876FD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855AEC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Dialogo Nacional de Organismos Garantes: Alcances y Perspectivas de la ley General de Transparencia  (Mayo 2015)</w:t>
      </w:r>
    </w:p>
    <w:p w:rsidR="00855AEC" w:rsidRPr="001558A5" w:rsidRDefault="00855AEC" w:rsidP="008876FD">
      <w:pPr>
        <w:pStyle w:val="Prrafodelista"/>
        <w:ind w:left="426"/>
        <w:jc w:val="both"/>
        <w:rPr>
          <w:b/>
        </w:rPr>
      </w:pPr>
    </w:p>
    <w:p w:rsidR="00855AEC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b/>
          <w:sz w:val="28"/>
          <w:szCs w:val="28"/>
        </w:rPr>
      </w:pPr>
      <w:r w:rsidRPr="001558A5">
        <w:rPr>
          <w:rFonts w:ascii="Arial" w:hAnsi="Arial" w:cs="Arial"/>
          <w:b/>
          <w:sz w:val="28"/>
          <w:szCs w:val="28"/>
        </w:rPr>
        <w:t xml:space="preserve">Miembro </w:t>
      </w:r>
    </w:p>
    <w:p w:rsidR="00855AEC" w:rsidRPr="001558A5" w:rsidRDefault="00855AEC" w:rsidP="008876FD">
      <w:pPr>
        <w:pStyle w:val="Prrafodelista"/>
        <w:ind w:left="426"/>
        <w:jc w:val="both"/>
        <w:rPr>
          <w:b/>
        </w:rPr>
      </w:pPr>
    </w:p>
    <w:p w:rsidR="001558A5" w:rsidRPr="001558A5" w:rsidRDefault="00855AEC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Desde el 2010 a la fecha</w:t>
      </w:r>
      <w:r w:rsidR="00430FDB">
        <w:rPr>
          <w:rFonts w:ascii="Arial" w:hAnsi="Arial" w:cs="Arial"/>
          <w:sz w:val="24"/>
          <w:szCs w:val="24"/>
        </w:rPr>
        <w:t xml:space="preserve"> del Colegio Barra de Abogados del Estado de Durango</w:t>
      </w:r>
      <w:r w:rsidRPr="001558A5">
        <w:rPr>
          <w:rFonts w:ascii="Arial" w:hAnsi="Arial" w:cs="Arial"/>
          <w:sz w:val="24"/>
          <w:szCs w:val="24"/>
        </w:rPr>
        <w:t xml:space="preserve"> Lic. Benito Juárez</w:t>
      </w:r>
      <w:r w:rsidR="001558A5" w:rsidRPr="001558A5">
        <w:rPr>
          <w:rFonts w:ascii="Arial" w:hAnsi="Arial" w:cs="Arial"/>
          <w:sz w:val="24"/>
          <w:szCs w:val="24"/>
        </w:rPr>
        <w:t xml:space="preserve"> A.C.</w:t>
      </w:r>
    </w:p>
    <w:p w:rsidR="001558A5" w:rsidRPr="001558A5" w:rsidRDefault="001558A5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855AEC" w:rsidRPr="001558A5" w:rsidRDefault="001558A5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Desde el 2008 a la fecha de la Confederación Nacional de Colegios y Asociaciones de Abogados de México A.C.</w:t>
      </w:r>
      <w:r w:rsidR="00855AEC" w:rsidRPr="001558A5">
        <w:rPr>
          <w:rFonts w:ascii="Arial" w:hAnsi="Arial" w:cs="Arial"/>
          <w:sz w:val="24"/>
          <w:szCs w:val="24"/>
        </w:rPr>
        <w:t xml:space="preserve">  </w:t>
      </w:r>
    </w:p>
    <w:p w:rsidR="001558A5" w:rsidRPr="001558A5" w:rsidRDefault="001558A5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1558A5" w:rsidRPr="001558A5" w:rsidRDefault="001558A5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Desde el 2008 a la fecha de la Federación  de Colegios de Profesionistas  A.C</w:t>
      </w:r>
    </w:p>
    <w:p w:rsidR="001558A5" w:rsidRPr="001558A5" w:rsidRDefault="001558A5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1558A5" w:rsidRPr="001558A5" w:rsidRDefault="001558A5" w:rsidP="008876FD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 w:rsidRPr="001558A5">
        <w:rPr>
          <w:rFonts w:ascii="Arial" w:hAnsi="Arial" w:cs="Arial"/>
          <w:sz w:val="24"/>
          <w:szCs w:val="24"/>
        </w:rPr>
        <w:t>Desde Mayo de 2019 de la Barra Mexicana, Colegio de Abogados A.C.</w:t>
      </w:r>
    </w:p>
    <w:p w:rsidR="00855AEC" w:rsidRDefault="00855AEC" w:rsidP="008876FD">
      <w:pPr>
        <w:pStyle w:val="Prrafodelista"/>
        <w:ind w:left="426"/>
        <w:jc w:val="both"/>
      </w:pPr>
      <w:r>
        <w:t xml:space="preserve">  </w:t>
      </w:r>
    </w:p>
    <w:p w:rsidR="00A513B4" w:rsidRDefault="00A513B4" w:rsidP="008876FD">
      <w:pPr>
        <w:pStyle w:val="Prrafodelista"/>
        <w:ind w:left="426"/>
        <w:jc w:val="both"/>
      </w:pPr>
    </w:p>
    <w:p w:rsidR="00A513B4" w:rsidRDefault="00A513B4" w:rsidP="008876FD">
      <w:pPr>
        <w:pStyle w:val="Prrafodelista"/>
        <w:ind w:left="426"/>
        <w:jc w:val="both"/>
      </w:pPr>
    </w:p>
    <w:p w:rsidR="00A513B4" w:rsidRDefault="00A513B4" w:rsidP="008876FD">
      <w:pPr>
        <w:pStyle w:val="Prrafodelista"/>
        <w:ind w:left="426"/>
        <w:jc w:val="both"/>
      </w:pPr>
    </w:p>
    <w:p w:rsidR="0029039D" w:rsidRDefault="0029039D" w:rsidP="008876FD">
      <w:pPr>
        <w:pStyle w:val="Prrafodelista"/>
        <w:ind w:left="426"/>
        <w:jc w:val="both"/>
      </w:pPr>
      <w:r>
        <w:t xml:space="preserve"> </w:t>
      </w:r>
    </w:p>
    <w:p w:rsidR="006F7151" w:rsidRDefault="006F7151" w:rsidP="008876FD">
      <w:pPr>
        <w:pStyle w:val="Prrafodelista"/>
        <w:ind w:left="426"/>
        <w:jc w:val="both"/>
      </w:pPr>
      <w:r>
        <w:t xml:space="preserve">   </w:t>
      </w:r>
    </w:p>
    <w:p w:rsidR="006F7151" w:rsidRDefault="006F7151" w:rsidP="008876FD">
      <w:pPr>
        <w:pStyle w:val="Prrafodelista"/>
        <w:ind w:left="426"/>
        <w:jc w:val="both"/>
      </w:pPr>
      <w:r>
        <w:t xml:space="preserve"> </w:t>
      </w:r>
    </w:p>
    <w:p w:rsidR="006F7151" w:rsidRDefault="006F7151" w:rsidP="008876FD">
      <w:pPr>
        <w:jc w:val="both"/>
      </w:pPr>
      <w:r>
        <w:t xml:space="preserve"> </w:t>
      </w:r>
    </w:p>
    <w:p w:rsidR="006F7151" w:rsidRPr="006F7151" w:rsidRDefault="006F7151" w:rsidP="008876FD">
      <w:pPr>
        <w:jc w:val="both"/>
      </w:pPr>
      <w:r>
        <w:t xml:space="preserve"> </w:t>
      </w:r>
    </w:p>
    <w:sectPr w:rsidR="006F7151" w:rsidRPr="006F7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DD" w:rsidRDefault="00FA07DD" w:rsidP="008876FD">
      <w:pPr>
        <w:spacing w:after="0" w:line="240" w:lineRule="auto"/>
      </w:pPr>
      <w:r>
        <w:separator/>
      </w:r>
    </w:p>
  </w:endnote>
  <w:endnote w:type="continuationSeparator" w:id="0">
    <w:p w:rsidR="00FA07DD" w:rsidRDefault="00FA07DD" w:rsidP="0088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DD" w:rsidRDefault="00FA07DD" w:rsidP="008876FD">
      <w:pPr>
        <w:spacing w:after="0" w:line="240" w:lineRule="auto"/>
      </w:pPr>
      <w:r>
        <w:separator/>
      </w:r>
    </w:p>
  </w:footnote>
  <w:footnote w:type="continuationSeparator" w:id="0">
    <w:p w:rsidR="00FA07DD" w:rsidRDefault="00FA07DD" w:rsidP="0088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1558A5"/>
    <w:rsid w:val="0029039D"/>
    <w:rsid w:val="002D087D"/>
    <w:rsid w:val="00397059"/>
    <w:rsid w:val="00422EC4"/>
    <w:rsid w:val="00430FDB"/>
    <w:rsid w:val="00471151"/>
    <w:rsid w:val="005772A9"/>
    <w:rsid w:val="006F7151"/>
    <w:rsid w:val="00855AEC"/>
    <w:rsid w:val="008876FD"/>
    <w:rsid w:val="00A42F79"/>
    <w:rsid w:val="00A513B4"/>
    <w:rsid w:val="00D047EF"/>
    <w:rsid w:val="00D50982"/>
    <w:rsid w:val="00E95D4D"/>
    <w:rsid w:val="00F9630E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7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6FD"/>
  </w:style>
  <w:style w:type="paragraph" w:styleId="Piedepgina">
    <w:name w:val="footer"/>
    <w:basedOn w:val="Normal"/>
    <w:link w:val="PiedepginaCar"/>
    <w:uiPriority w:val="99"/>
    <w:unhideWhenUsed/>
    <w:rsid w:val="00887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7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6FD"/>
  </w:style>
  <w:style w:type="paragraph" w:styleId="Piedepgina">
    <w:name w:val="footer"/>
    <w:basedOn w:val="Normal"/>
    <w:link w:val="PiedepginaCar"/>
    <w:uiPriority w:val="99"/>
    <w:unhideWhenUsed/>
    <w:rsid w:val="00887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Beatriz Gonzalez Cisneros</cp:lastModifiedBy>
  <cp:revision>5</cp:revision>
  <dcterms:created xsi:type="dcterms:W3CDTF">2019-09-30T17:19:00Z</dcterms:created>
  <dcterms:modified xsi:type="dcterms:W3CDTF">2019-12-03T20:07:00Z</dcterms:modified>
</cp:coreProperties>
</file>